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066" w:rsidRDefault="00F15066" w:rsidP="003C5F3B">
      <w:pPr>
        <w:rPr>
          <w:b/>
        </w:rPr>
      </w:pPr>
      <w:bookmarkStart w:id="0" w:name="_GoBack"/>
      <w:bookmarkEnd w:id="0"/>
    </w:p>
    <w:p w:rsidR="000C5493" w:rsidRPr="000C5493" w:rsidRDefault="000C5493" w:rsidP="000C5493">
      <w:pPr>
        <w:jc w:val="center"/>
        <w:rPr>
          <w:b/>
        </w:rPr>
      </w:pPr>
      <w:r w:rsidRPr="000C5493">
        <w:rPr>
          <w:b/>
        </w:rPr>
        <w:t>RELAÇÃO DE ALUNOS INSCRITOS PARA MODALIDADE TÊNIS DE MESA</w:t>
      </w:r>
    </w:p>
    <w:p w:rsidR="000C5493" w:rsidRDefault="000C5493" w:rsidP="000C5493">
      <w:pPr>
        <w:jc w:val="center"/>
        <w:rPr>
          <w:b/>
        </w:rPr>
      </w:pPr>
      <w:r>
        <w:t xml:space="preserve">MODALIDADE: </w:t>
      </w:r>
      <w:r w:rsidRPr="008173AF">
        <w:rPr>
          <w:b/>
        </w:rPr>
        <w:t>TÊNIS DE MESA</w:t>
      </w:r>
      <w:r>
        <w:tab/>
        <w:t xml:space="preserve">GÊNERO: </w:t>
      </w:r>
      <w:r w:rsidRPr="008173AF">
        <w:rPr>
          <w:b/>
        </w:rPr>
        <w:t>MASCULINO</w:t>
      </w:r>
    </w:p>
    <w:tbl>
      <w:tblPr>
        <w:tblW w:w="10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840"/>
        <w:gridCol w:w="2860"/>
        <w:gridCol w:w="1920"/>
      </w:tblGrid>
      <w:tr w:rsidR="000C5493" w:rsidRPr="009065BF" w:rsidTr="00C47FFC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Nº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NOME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CURSO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CAMPUS</w:t>
            </w:r>
          </w:p>
        </w:tc>
      </w:tr>
      <w:tr w:rsidR="000C5493" w:rsidRPr="009065BF" w:rsidTr="000C549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ALAN VICTOR CARVALHO DE VASCONCELOS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CIÊNCIAS CONTÁBEIS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PARNAIBA</w:t>
            </w:r>
          </w:p>
        </w:tc>
      </w:tr>
      <w:tr w:rsidR="000C5493" w:rsidRPr="009065BF" w:rsidTr="000C549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BRENO SOARES DE SOUSA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FISIOTERAPIA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PARNAIBA</w:t>
            </w:r>
          </w:p>
        </w:tc>
      </w:tr>
      <w:tr w:rsidR="000C5493" w:rsidRPr="009065BF" w:rsidTr="000C549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DIEGO JOSÉ FORTES CARVALHO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CIÊNCIAS CONTÁBEIS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PARNAIBA</w:t>
            </w:r>
          </w:p>
        </w:tc>
      </w:tr>
      <w:tr w:rsidR="000C5493" w:rsidRPr="009065BF" w:rsidTr="000C5493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EDELSON MUNIZ DOS SANTOS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ADMINISTRAÇÃO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FLORIANO</w:t>
            </w:r>
          </w:p>
        </w:tc>
      </w:tr>
      <w:tr w:rsidR="000C5493" w:rsidRPr="009065BF" w:rsidTr="000C549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93" w:rsidRPr="009065BF" w:rsidRDefault="000C5493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ELVIS RODRIGUES DOS SANTOS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PARNAIBA</w:t>
            </w:r>
          </w:p>
        </w:tc>
      </w:tr>
      <w:tr w:rsidR="000C5493" w:rsidRPr="009065BF" w:rsidTr="000C5493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0C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0C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EZEQUIAS RODRIGUES CAMELO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0C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ADMINISTRAÇÃO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0C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FLORIANO</w:t>
            </w:r>
          </w:p>
        </w:tc>
      </w:tr>
      <w:tr w:rsidR="000C5493" w:rsidRPr="009065BF" w:rsidTr="000C549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FRANCISCO EVALDO FERREIRA DE SOUSA JUNIOR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ENGENHARIA ELÉTRICA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TERESINA</w:t>
            </w:r>
          </w:p>
        </w:tc>
      </w:tr>
      <w:tr w:rsidR="000C5493" w:rsidRPr="009065BF" w:rsidTr="000C549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FRANCISCO IRISVAN COELHO DE RESENDE DIAS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FISIOTERAPIA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PARNAIBA</w:t>
            </w:r>
          </w:p>
        </w:tc>
      </w:tr>
      <w:tr w:rsidR="000C5493" w:rsidRPr="009065BF" w:rsidTr="000C549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JOCELIO MENEZES FERREIRA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CIÊNCIAS CONTÁBEIS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PARNAIBA</w:t>
            </w:r>
          </w:p>
        </w:tc>
      </w:tr>
      <w:tr w:rsidR="000C5493" w:rsidRPr="009065BF" w:rsidTr="000C549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LEONARDO COSTA ABREU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EAD - UNIAO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UNIAO</w:t>
            </w:r>
          </w:p>
        </w:tc>
      </w:tr>
      <w:tr w:rsidR="000C5493" w:rsidRPr="009065BF" w:rsidTr="000C5493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LUCAS GOMES DE OLIVEIRA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FISIOTERAPIA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PARNAIBA</w:t>
            </w:r>
          </w:p>
        </w:tc>
      </w:tr>
      <w:tr w:rsidR="000C5493" w:rsidRPr="009065BF" w:rsidTr="000C5493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LUCAS SILVA ANJOS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MATEMATICA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TERESINA</w:t>
            </w:r>
          </w:p>
        </w:tc>
      </w:tr>
      <w:tr w:rsidR="000C5493" w:rsidRPr="009065BF" w:rsidTr="000C549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MARCO ANTONIO SOARES CAVALCANTE FILHO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ENGENHARIA DE PRODUÇÃO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TERESINA</w:t>
            </w:r>
          </w:p>
        </w:tc>
      </w:tr>
      <w:tr w:rsidR="000C5493" w:rsidRPr="009065BF" w:rsidTr="000C549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MATEUS PITOMBEIRA DA SILVA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CIÊNCIAS ECONÔMICAS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TERESINA</w:t>
            </w:r>
          </w:p>
        </w:tc>
      </w:tr>
      <w:tr w:rsidR="000C5493" w:rsidRPr="009065BF" w:rsidTr="000C5493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0C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0C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MATHEUS HENRIQUE ALVES DE LACERDA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0C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ADMINISTRAÇÃO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0C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FLORIANO</w:t>
            </w:r>
          </w:p>
        </w:tc>
      </w:tr>
      <w:tr w:rsidR="000C5493" w:rsidRPr="009065BF" w:rsidTr="000C5493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0C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0C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RAEL TARSSO VIEIRA DA SILVA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0C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CIÊNCIAS BIOLÓGICAS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0C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FLORIANO</w:t>
            </w:r>
          </w:p>
        </w:tc>
      </w:tr>
      <w:tr w:rsidR="000C5493" w:rsidRPr="009065BF" w:rsidTr="000C5493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REGINALDO SILVA SOUSA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EDUCAÇÃO NO CAMPO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FLORIANO</w:t>
            </w:r>
          </w:p>
        </w:tc>
      </w:tr>
      <w:tr w:rsidR="000C5493" w:rsidRPr="009065BF" w:rsidTr="000C549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RICARDO DA SILVA BORGES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FARMÁCIA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TERESINA</w:t>
            </w:r>
          </w:p>
        </w:tc>
      </w:tr>
      <w:tr w:rsidR="000C5493" w:rsidRPr="009065BF" w:rsidTr="000C5493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THOMAS ANDERSON DA SILVA SANTOS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ADMINISTRAÇÃO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9065B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5BF">
              <w:rPr>
                <w:rFonts w:ascii="Calibri" w:eastAsia="Times New Roman" w:hAnsi="Calibri" w:cs="Calibri"/>
                <w:color w:val="000000"/>
                <w:lang w:eastAsia="pt-BR"/>
              </w:rPr>
              <w:t>PICOS</w:t>
            </w:r>
          </w:p>
        </w:tc>
      </w:tr>
    </w:tbl>
    <w:p w:rsidR="000C5493" w:rsidRDefault="000C5493" w:rsidP="000C5493">
      <w:pPr>
        <w:jc w:val="center"/>
      </w:pPr>
    </w:p>
    <w:p w:rsidR="000C5493" w:rsidRDefault="000C5493" w:rsidP="000C5493">
      <w:pPr>
        <w:jc w:val="center"/>
        <w:rPr>
          <w:b/>
        </w:rPr>
      </w:pPr>
      <w:r>
        <w:t xml:space="preserve">MODALIDADE: </w:t>
      </w:r>
      <w:r w:rsidRPr="008173AF">
        <w:rPr>
          <w:b/>
        </w:rPr>
        <w:t>TÊNIS DE MESA</w:t>
      </w:r>
      <w:r>
        <w:tab/>
        <w:t xml:space="preserve">GÊNERO: </w:t>
      </w:r>
      <w:r>
        <w:rPr>
          <w:b/>
        </w:rPr>
        <w:t>FEMININO</w:t>
      </w:r>
    </w:p>
    <w:tbl>
      <w:tblPr>
        <w:tblW w:w="89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080"/>
        <w:gridCol w:w="2752"/>
        <w:gridCol w:w="1703"/>
      </w:tblGrid>
      <w:tr w:rsidR="000C5493" w:rsidRPr="008173AF" w:rsidTr="000C5493">
        <w:trPr>
          <w:trHeight w:val="343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8173A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Nº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8173A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NOME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8173A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CURSO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8173A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CAMPUS</w:t>
            </w:r>
          </w:p>
        </w:tc>
      </w:tr>
      <w:tr w:rsidR="000C5493" w:rsidRPr="008173AF" w:rsidTr="000C5493">
        <w:trPr>
          <w:trHeight w:val="343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93" w:rsidRPr="008173AF" w:rsidRDefault="000C5493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8173AF" w:rsidRDefault="000C5493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FLÁVIA</w:t>
            </w:r>
            <w:r w:rsidR="00B510C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GALVÃO LOPES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MEDICINA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TERESINA</w:t>
            </w:r>
          </w:p>
        </w:tc>
      </w:tr>
      <w:tr w:rsidR="000C5493" w:rsidRPr="008173AF" w:rsidTr="000C5493">
        <w:trPr>
          <w:trHeight w:val="343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8173AF" w:rsidRDefault="000C5493" w:rsidP="000C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8173AF" w:rsidRDefault="000C5493" w:rsidP="000C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LAINNY EVELYNE SILVA BARROS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8173AF" w:rsidRDefault="000C5493" w:rsidP="000C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EDUCAÇÃO FÍSICA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93" w:rsidRPr="008173AF" w:rsidRDefault="000C5493" w:rsidP="000C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TERESINA</w:t>
            </w:r>
          </w:p>
        </w:tc>
      </w:tr>
    </w:tbl>
    <w:p w:rsidR="00E505A1" w:rsidRDefault="00E505A1"/>
    <w:p w:rsidR="000C5493" w:rsidRDefault="000C5493" w:rsidP="000C5493">
      <w:pPr>
        <w:jc w:val="center"/>
        <w:rPr>
          <w:b/>
        </w:rPr>
      </w:pPr>
      <w:r w:rsidRPr="000C5493">
        <w:rPr>
          <w:b/>
        </w:rPr>
        <w:t>RELAÇÃO DE ALUNOS INSCRITOS PARA MODALIDADE BADMINTON</w:t>
      </w:r>
    </w:p>
    <w:p w:rsidR="00B510CB" w:rsidRDefault="00B510CB" w:rsidP="00B510CB">
      <w:pPr>
        <w:jc w:val="center"/>
        <w:rPr>
          <w:b/>
        </w:rPr>
      </w:pPr>
      <w:r>
        <w:t xml:space="preserve">MODALIDADE: </w:t>
      </w:r>
      <w:r w:rsidRPr="008173AF">
        <w:rPr>
          <w:b/>
        </w:rPr>
        <w:t>BADMINTON</w:t>
      </w:r>
      <w:r>
        <w:rPr>
          <w:b/>
        </w:rPr>
        <w:tab/>
      </w:r>
      <w:r w:rsidRPr="008173AF">
        <w:t>GÊNERO:</w:t>
      </w:r>
      <w:r>
        <w:rPr>
          <w:b/>
        </w:rPr>
        <w:t xml:space="preserve"> MASCULINO</w:t>
      </w:r>
    </w:p>
    <w:tbl>
      <w:tblPr>
        <w:tblW w:w="9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420"/>
        <w:gridCol w:w="3040"/>
        <w:gridCol w:w="1940"/>
      </w:tblGrid>
      <w:tr w:rsidR="00B510CB" w:rsidRPr="008173AF" w:rsidTr="00C47FFC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Nº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NOME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CURSO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CAMPUS</w:t>
            </w:r>
          </w:p>
        </w:tc>
      </w:tr>
      <w:tr w:rsidR="00B510CB" w:rsidRPr="008173AF" w:rsidTr="00C47FFC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0CB" w:rsidRPr="008173AF" w:rsidRDefault="00B510CB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ALMIR MEDEIROS DE FIGUEIREDO NETO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CIÊNCIAS CONTÁBEIS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TERESINA</w:t>
            </w:r>
          </w:p>
        </w:tc>
      </w:tr>
      <w:tr w:rsidR="00B510CB" w:rsidRPr="008173AF" w:rsidTr="00C47FFC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0CB" w:rsidRPr="008173AF" w:rsidRDefault="00B510CB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ARMANDO ALVES DE ARAUJO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ENGENHARIA MECÂNICA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TERESINA</w:t>
            </w:r>
          </w:p>
        </w:tc>
      </w:tr>
      <w:tr w:rsidR="00B510CB" w:rsidRPr="008173AF" w:rsidTr="00C47FFC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0CB" w:rsidRPr="008173AF" w:rsidRDefault="00B510CB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LUCAS SILVA ANJOS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MATEMÁTICA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TERESINA</w:t>
            </w:r>
          </w:p>
        </w:tc>
      </w:tr>
      <w:tr w:rsidR="00B510CB" w:rsidRPr="008173AF" w:rsidTr="00C47FFC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0CB" w:rsidRPr="008173AF" w:rsidRDefault="00B510CB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MATHEUS BARBOSA DE SOUZA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ENGENHARIA CARTOGRÁFICA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TERESINA</w:t>
            </w:r>
          </w:p>
        </w:tc>
      </w:tr>
      <w:tr w:rsidR="00B510CB" w:rsidRPr="008173AF" w:rsidTr="00C47FFC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0CB" w:rsidRPr="008173AF" w:rsidRDefault="00B510CB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WALLISON DA SILVA MOTA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ADMINISTRAÇÃO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TERESINA</w:t>
            </w:r>
          </w:p>
        </w:tc>
      </w:tr>
    </w:tbl>
    <w:p w:rsidR="00B510CB" w:rsidRDefault="00B510CB" w:rsidP="00B510CB"/>
    <w:p w:rsidR="00B510CB" w:rsidRDefault="00B510CB" w:rsidP="00B510CB"/>
    <w:p w:rsidR="00B510CB" w:rsidRDefault="00B510CB" w:rsidP="00B510CB">
      <w:pPr>
        <w:jc w:val="center"/>
        <w:rPr>
          <w:b/>
        </w:rPr>
      </w:pPr>
      <w:r>
        <w:t xml:space="preserve">MODALIDADE: </w:t>
      </w:r>
      <w:r w:rsidRPr="008173AF">
        <w:rPr>
          <w:b/>
        </w:rPr>
        <w:t>BADMINTON</w:t>
      </w:r>
      <w:r>
        <w:rPr>
          <w:b/>
        </w:rPr>
        <w:tab/>
      </w:r>
      <w:r w:rsidRPr="008173AF">
        <w:t>GÊNERO:</w:t>
      </w:r>
      <w:r>
        <w:rPr>
          <w:b/>
        </w:rPr>
        <w:t xml:space="preserve"> FEMININO</w:t>
      </w:r>
    </w:p>
    <w:tbl>
      <w:tblPr>
        <w:tblW w:w="9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420"/>
        <w:gridCol w:w="3040"/>
        <w:gridCol w:w="1940"/>
      </w:tblGrid>
      <w:tr w:rsidR="00B510CB" w:rsidRPr="008173AF" w:rsidTr="00C47FFC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Nº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NOME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CURSO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CAMPUS</w:t>
            </w:r>
          </w:p>
        </w:tc>
      </w:tr>
      <w:tr w:rsidR="00B510CB" w:rsidRPr="008173AF" w:rsidTr="00C47FFC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0CB" w:rsidRPr="008173AF" w:rsidRDefault="00B510CB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PAULIANA DA SILVA ARAUJO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ENGENHARIA CIVIL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TERESINA</w:t>
            </w:r>
          </w:p>
        </w:tc>
      </w:tr>
      <w:tr w:rsidR="00B510CB" w:rsidRPr="008173AF" w:rsidTr="00C47FFC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0CB" w:rsidRPr="008173AF" w:rsidRDefault="00B510CB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JESSICA DAS NEVES RODRIGUES ALVES MOTA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EDUCAÇÃO FÍSICA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TERESINA</w:t>
            </w:r>
          </w:p>
        </w:tc>
      </w:tr>
      <w:tr w:rsidR="00B510CB" w:rsidRPr="008173AF" w:rsidTr="00C47FFC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0CB" w:rsidRPr="008173AF" w:rsidRDefault="00B510CB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LARISSA YAMILE DE SOUSA MELO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ADMINISTRAÇÃO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TERESINA</w:t>
            </w:r>
          </w:p>
        </w:tc>
      </w:tr>
      <w:tr w:rsidR="00B510CB" w:rsidRPr="008173AF" w:rsidTr="00C47FFC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0CB" w:rsidRPr="008173AF" w:rsidRDefault="00B510CB" w:rsidP="00C47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FERNANDA KELLY DA COSTA SILVA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MATEMÁTICA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0CB" w:rsidRPr="008173AF" w:rsidRDefault="00B510CB" w:rsidP="00C47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73AF">
              <w:rPr>
                <w:rFonts w:ascii="Calibri" w:eastAsia="Times New Roman" w:hAnsi="Calibri" w:cs="Calibri"/>
                <w:color w:val="000000"/>
                <w:lang w:eastAsia="pt-BR"/>
              </w:rPr>
              <w:t>TERESINA</w:t>
            </w:r>
          </w:p>
        </w:tc>
      </w:tr>
    </w:tbl>
    <w:p w:rsidR="00B510CB" w:rsidRPr="00097F03" w:rsidRDefault="00B510CB" w:rsidP="00F75390">
      <w:pPr>
        <w:jc w:val="both"/>
        <w:rPr>
          <w:b/>
          <w:sz w:val="36"/>
        </w:rPr>
      </w:pPr>
    </w:p>
    <w:sectPr w:rsidR="00B510CB" w:rsidRPr="00097F0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AA9" w:rsidRDefault="001D3AA9" w:rsidP="00B510CB">
      <w:pPr>
        <w:spacing w:after="0" w:line="240" w:lineRule="auto"/>
      </w:pPr>
      <w:r>
        <w:separator/>
      </w:r>
    </w:p>
  </w:endnote>
  <w:endnote w:type="continuationSeparator" w:id="0">
    <w:p w:rsidR="001D3AA9" w:rsidRDefault="001D3AA9" w:rsidP="00B5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AA9" w:rsidRDefault="001D3AA9" w:rsidP="00B510CB">
      <w:pPr>
        <w:spacing w:after="0" w:line="240" w:lineRule="auto"/>
      </w:pPr>
      <w:r>
        <w:separator/>
      </w:r>
    </w:p>
  </w:footnote>
  <w:footnote w:type="continuationSeparator" w:id="0">
    <w:p w:rsidR="001D3AA9" w:rsidRDefault="001D3AA9" w:rsidP="00B5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0CB" w:rsidRPr="00E21B01" w:rsidRDefault="00B510CB" w:rsidP="00B510CB">
    <w:pPr>
      <w:jc w:val="center"/>
      <w:rPr>
        <w:rFonts w:ascii="Book Antiqua" w:hAnsi="Book Antiqua"/>
        <w:sz w:val="32"/>
      </w:rPr>
    </w:pPr>
    <w:r w:rsidRPr="00E21B01">
      <w:rPr>
        <w:rFonts w:ascii="Book Antiqua" w:hAnsi="Book Antiqua"/>
        <w:noProof/>
        <w:sz w:val="32"/>
      </w:rPr>
      <w:drawing>
        <wp:anchor distT="0" distB="0" distL="114300" distR="114300" simplePos="0" relativeHeight="251656704" behindDoc="0" locked="0" layoutInCell="1" allowOverlap="1" wp14:anchorId="1C72B2C2" wp14:editId="77406AB4">
          <wp:simplePos x="0" y="0"/>
          <wp:positionH relativeFrom="margin">
            <wp:posOffset>4710430</wp:posOffset>
          </wp:positionH>
          <wp:positionV relativeFrom="paragraph">
            <wp:posOffset>76835</wp:posOffset>
          </wp:positionV>
          <wp:extent cx="1365885" cy="529590"/>
          <wp:effectExtent l="0" t="0" r="5715" b="3810"/>
          <wp:wrapThrough wrapText="bothSides">
            <wp:wrapPolygon edited="0">
              <wp:start x="0" y="0"/>
              <wp:lineTo x="0" y="20978"/>
              <wp:lineTo x="21389" y="20978"/>
              <wp:lineTo x="21389" y="0"/>
              <wp:lineTo x="0" y="0"/>
            </wp:wrapPolygon>
          </wp:wrapThrough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a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88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1B01">
      <w:rPr>
        <w:rFonts w:ascii="Book Antiqua" w:hAnsi="Book Antiqua"/>
        <w:noProof/>
        <w:sz w:val="32"/>
      </w:rPr>
      <w:drawing>
        <wp:anchor distT="0" distB="0" distL="114300" distR="114300" simplePos="0" relativeHeight="251657728" behindDoc="0" locked="0" layoutInCell="1" allowOverlap="1" wp14:anchorId="7D4A7E5D" wp14:editId="2DDEA31B">
          <wp:simplePos x="0" y="0"/>
          <wp:positionH relativeFrom="margin">
            <wp:posOffset>361950</wp:posOffset>
          </wp:positionH>
          <wp:positionV relativeFrom="paragraph">
            <wp:posOffset>-40005</wp:posOffset>
          </wp:positionV>
          <wp:extent cx="533400" cy="820420"/>
          <wp:effectExtent l="0" t="0" r="0" b="0"/>
          <wp:wrapThrough wrapText="bothSides">
            <wp:wrapPolygon edited="0">
              <wp:start x="0" y="0"/>
              <wp:lineTo x="0" y="21065"/>
              <wp:lineTo x="20829" y="21065"/>
              <wp:lineTo x="20829" y="0"/>
              <wp:lineTo x="0" y="0"/>
            </wp:wrapPolygon>
          </wp:wrapThrough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ufp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AA9">
      <w:rPr>
        <w:rFonts w:ascii="Book Antiqua" w:hAnsi="Book Antiqua"/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50877" o:spid="_x0000_s2049" type="#_x0000_t75" style="position:absolute;left:0;text-align:left;margin-left:0;margin-top:0;width:424.95pt;height:294.5pt;z-index:-251657728;mso-position-horizontal:center;mso-position-horizontal-relative:margin;mso-position-vertical:center;mso-position-vertical-relative:margin" o:allowincell="f">
          <v:imagedata r:id="rId3" o:title="jufpi" gain="19661f" blacklevel="22938f"/>
          <w10:wrap anchorx="margin" anchory="margin"/>
        </v:shape>
      </w:pict>
    </w:r>
    <w:r w:rsidRPr="00E21B01">
      <w:rPr>
        <w:rFonts w:ascii="Book Antiqua" w:hAnsi="Book Antiqua"/>
        <w:sz w:val="32"/>
      </w:rPr>
      <w:t xml:space="preserve">JOGOS UNIVERSITÁRIOS DA </w:t>
    </w:r>
  </w:p>
  <w:p w:rsidR="00B510CB" w:rsidRPr="00E21B01" w:rsidRDefault="00B510CB" w:rsidP="00B510CB">
    <w:pPr>
      <w:jc w:val="center"/>
      <w:rPr>
        <w:rFonts w:ascii="Book Antiqua" w:hAnsi="Book Antiqua"/>
        <w:sz w:val="32"/>
      </w:rPr>
    </w:pPr>
    <w:r w:rsidRPr="00E21B01">
      <w:rPr>
        <w:rFonts w:ascii="Book Antiqua" w:hAnsi="Book Antiqua"/>
        <w:sz w:val="32"/>
      </w:rPr>
      <w:t>UNIVERSIDADE FEDERAL DO PIAUI</w:t>
    </w:r>
  </w:p>
  <w:p w:rsidR="00B510CB" w:rsidRDefault="00B510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93"/>
    <w:rsid w:val="00097F03"/>
    <w:rsid w:val="000C5493"/>
    <w:rsid w:val="001D3AA9"/>
    <w:rsid w:val="003644F8"/>
    <w:rsid w:val="003A2A93"/>
    <w:rsid w:val="003C5F3B"/>
    <w:rsid w:val="004E740E"/>
    <w:rsid w:val="00517E85"/>
    <w:rsid w:val="00672046"/>
    <w:rsid w:val="006C5053"/>
    <w:rsid w:val="007B50D3"/>
    <w:rsid w:val="00831EAE"/>
    <w:rsid w:val="00875CF8"/>
    <w:rsid w:val="00A34D3F"/>
    <w:rsid w:val="00A46E5A"/>
    <w:rsid w:val="00B510CB"/>
    <w:rsid w:val="00D064AE"/>
    <w:rsid w:val="00E505A1"/>
    <w:rsid w:val="00EA680C"/>
    <w:rsid w:val="00EE5B37"/>
    <w:rsid w:val="00F15066"/>
    <w:rsid w:val="00F7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3D276F"/>
  <w15:chartTrackingRefBased/>
  <w15:docId w15:val="{7E60492C-D66E-4703-8605-AD02EFEF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1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0CB"/>
  </w:style>
  <w:style w:type="paragraph" w:styleId="Rodap">
    <w:name w:val="footer"/>
    <w:basedOn w:val="Normal"/>
    <w:link w:val="RodapChar"/>
    <w:uiPriority w:val="99"/>
    <w:unhideWhenUsed/>
    <w:rsid w:val="00B51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Josemiro Lima</dc:creator>
  <cp:keywords/>
  <dc:description/>
  <cp:lastModifiedBy>Fabricio</cp:lastModifiedBy>
  <cp:revision>7</cp:revision>
  <dcterms:created xsi:type="dcterms:W3CDTF">2017-10-05T12:04:00Z</dcterms:created>
  <dcterms:modified xsi:type="dcterms:W3CDTF">2017-10-05T14:03:00Z</dcterms:modified>
</cp:coreProperties>
</file>